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1B" w:rsidRDefault="0033131B" w:rsidP="0033131B">
      <w:pPr>
        <w:pStyle w:val="Titre1"/>
        <w:spacing w:before="0" w:line="240" w:lineRule="auto"/>
        <w:rPr>
          <w:rFonts w:ascii="Comic Sans MS" w:hAnsi="Comic Sans MS"/>
          <w:sz w:val="36"/>
        </w:rPr>
      </w:pPr>
      <w:r w:rsidRPr="0033131B">
        <w:rPr>
          <w:rFonts w:ascii="Times New Roman" w:eastAsia="Times New Roman" w:hAnsi="Times New Roman" w:cs="Times New Roman"/>
          <w:noProof/>
          <w:sz w:val="32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05pt;margin-top:-11.1pt;width:210.1pt;height:134.25pt;z-index:251660288;mso-width-relative:margin;mso-height-relative:margin">
            <v:textbox style="mso-next-textbox:#_x0000_s1026">
              <w:txbxContent>
                <w:p w:rsidR="0033131B" w:rsidRDefault="0033131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415392" cy="1590396"/>
                        <wp:effectExtent l="19050" t="0" r="3958" b="0"/>
                        <wp:docPr id="372" name="Image 372" descr="C:\Users\Marie-Noëlle\AppData\Local\Microsoft\Windows\INetCache\IE\IOJ7QX53\gteauautofusoyeuxframboiseslycheesetfigues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 descr="C:\Users\Marie-Noëlle\AppData\Local\Microsoft\Windows\INetCache\IE\IOJ7QX53\gteauautofusoyeuxframboiseslycheesetfigues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8912" cy="15927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489F" w:rsidRPr="009E489F">
        <w:rPr>
          <w:rFonts w:ascii="Comic Sans MS" w:hAnsi="Comic Sans MS"/>
          <w:sz w:val="36"/>
        </w:rPr>
        <w:t>Gâteau au yaourt et aux framboises</w:t>
      </w:r>
    </w:p>
    <w:p w:rsidR="0033131B" w:rsidRDefault="0033131B" w:rsidP="0033131B">
      <w:pPr>
        <w:pStyle w:val="Titre1"/>
        <w:spacing w:before="0" w:line="240" w:lineRule="auto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</w:t>
      </w:r>
      <w:proofErr w:type="gramStart"/>
      <w:r>
        <w:rPr>
          <w:rFonts w:ascii="Comic Sans MS" w:hAnsi="Comic Sans MS"/>
          <w:sz w:val="36"/>
        </w:rPr>
        <w:t>ou</w:t>
      </w:r>
      <w:proofErr w:type="gramEnd"/>
      <w:r>
        <w:rPr>
          <w:rFonts w:ascii="Comic Sans MS" w:hAnsi="Comic Sans MS"/>
          <w:sz w:val="36"/>
        </w:rPr>
        <w:t xml:space="preserve"> autre fruits</w:t>
      </w:r>
    </w:p>
    <w:p w:rsidR="000961E2" w:rsidRDefault="000961E2" w:rsidP="0033131B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fr-FR"/>
        </w:rPr>
      </w:pPr>
    </w:p>
    <w:p w:rsidR="009E489F" w:rsidRPr="009E489F" w:rsidRDefault="009E489F" w:rsidP="0033131B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fr-FR"/>
        </w:rPr>
      </w:pPr>
      <w:r w:rsidRPr="009E489F">
        <w:rPr>
          <w:rFonts w:ascii="Times New Roman" w:eastAsia="Times New Roman" w:hAnsi="Times New Roman" w:cs="Times New Roman"/>
          <w:b/>
          <w:bCs/>
          <w:sz w:val="44"/>
          <w:szCs w:val="36"/>
          <w:lang w:eastAsia="fr-FR"/>
        </w:rPr>
        <w:t>Ingrédients pour 6 personnes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250g Framboises ou pommes ou poires ou autre fruits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1Yaourt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3Oeufs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2Pots de sucre</w:t>
      </w: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(vergeoise ou canne de préférence)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3Pots de farine</w:t>
      </w: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(semi complète si on veut)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1sachet Levure</w:t>
      </w: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</w:t>
      </w:r>
      <w:r w:rsidR="0033131B">
        <w:rPr>
          <w:rFonts w:ascii="Times New Roman" w:eastAsia="Times New Roman" w:hAnsi="Times New Roman" w:cs="Times New Roman"/>
          <w:sz w:val="32"/>
          <w:szCs w:val="24"/>
          <w:lang w:eastAsia="fr-FR"/>
        </w:rPr>
        <w:t>(le</w:t>
      </w: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bicarbonate fait aussi l’affaire)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1sachet Sucre vanillé</w:t>
      </w:r>
    </w:p>
    <w:p w:rsidR="009E489F" w:rsidRPr="009E489F" w:rsidRDefault="009E489F" w:rsidP="00331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1Pot d’huile de tournesol</w:t>
      </w:r>
      <w:r w:rsidR="0033131B"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 (je mets du beurre fondu à la place de l’huile)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1gousse Vanille</w:t>
      </w:r>
    </w:p>
    <w:p w:rsidR="009E489F" w:rsidRPr="009E489F" w:rsidRDefault="009E489F" w:rsidP="009E48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20g Beurre pour le moule</w:t>
      </w:r>
    </w:p>
    <w:p w:rsidR="009E489F" w:rsidRPr="009E489F" w:rsidRDefault="009E489F" w:rsidP="009E48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fr-FR"/>
        </w:rPr>
      </w:pPr>
      <w:r w:rsidRPr="009E489F">
        <w:rPr>
          <w:rFonts w:ascii="Times New Roman" w:eastAsia="Times New Roman" w:hAnsi="Times New Roman" w:cs="Times New Roman"/>
          <w:b/>
          <w:bCs/>
          <w:sz w:val="44"/>
          <w:szCs w:val="36"/>
          <w:lang w:eastAsia="fr-FR"/>
        </w:rPr>
        <w:t xml:space="preserve">Étapes de préparation </w:t>
      </w:r>
    </w:p>
    <w:p w:rsidR="009E489F" w:rsidRPr="009E489F" w:rsidRDefault="009E489F" w:rsidP="009E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Préchauffez le four th. 6 (180 °C). Beurrez un moule à manqué.</w:t>
      </w:r>
    </w:p>
    <w:p w:rsidR="009E489F" w:rsidRPr="009E489F" w:rsidRDefault="009E489F" w:rsidP="009E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Versez le yaourt dans un saladier. Lavez et essuyez le pot qui servira de doseur. Fendez la gousse de vanille dans la longueur et prélevez les graines en grattant à l’aide d’un couteau.</w:t>
      </w:r>
    </w:p>
    <w:p w:rsidR="009E489F" w:rsidRPr="009E489F" w:rsidRDefault="009E489F" w:rsidP="009E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Fouettez les œufs entiers avec le sucre et ajoutez-les au yaourt et mélangez. Puis versez la farine, la levure, les graines de vanilles, le sucre vanillé, l’huile et mélangez bien pour obtenir une pâte lisse et homogène.</w:t>
      </w:r>
    </w:p>
    <w:p w:rsidR="009E489F" w:rsidRDefault="009E489F" w:rsidP="009E48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Incorporez délicatement les framboises entières puis versez dans le moule. Enfournez pour 30 min. Laissez refroidir sur la grille du four, puis démoulez. Servez froid.</w:t>
      </w:r>
    </w:p>
    <w:p w:rsidR="009E489F" w:rsidRDefault="009E489F" w:rsidP="009E48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Le plus Marie : </w:t>
      </w:r>
    </w:p>
    <w:p w:rsidR="009E489F" w:rsidRPr="009E489F" w:rsidRDefault="009E489F" w:rsidP="009E48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 w:rsidRPr="009E489F">
        <w:rPr>
          <w:rFonts w:ascii="Times New Roman" w:eastAsia="Times New Roman" w:hAnsi="Times New Roman" w:cs="Times New Roman"/>
          <w:sz w:val="32"/>
          <w:szCs w:val="24"/>
          <w:lang w:eastAsia="fr-FR"/>
        </w:rPr>
        <w:t>Je fais revenir dans du beurre, du sucre 6 belles pommes et je le laisse légèrement caraméliser.</w:t>
      </w:r>
    </w:p>
    <w:p w:rsidR="009E489F" w:rsidRDefault="009E489F" w:rsidP="009E48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>J’utilise des yaourts à la grecque, de la farine semi complète et du sucre de canne.</w:t>
      </w:r>
    </w:p>
    <w:p w:rsidR="0033131B" w:rsidRDefault="0033131B" w:rsidP="009E48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>Selon les goûts, on peu ajouter 3 cuillérées à soupe de rhum ou kirch ou mirabelle</w:t>
      </w:r>
    </w:p>
    <w:p w:rsidR="0033131B" w:rsidRPr="009E489F" w:rsidRDefault="0033131B" w:rsidP="009E489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fr-FR"/>
        </w:rPr>
        <w:t xml:space="preserve">Je remplace l’huile par du beurre fondu et un peu de crème fraiche. </w:t>
      </w:r>
    </w:p>
    <w:p w:rsidR="00442C15" w:rsidRPr="009E489F" w:rsidRDefault="00442C15">
      <w:pPr>
        <w:rPr>
          <w:sz w:val="28"/>
        </w:rPr>
      </w:pPr>
    </w:p>
    <w:sectPr w:rsidR="00442C15" w:rsidRPr="009E489F" w:rsidSect="0033131B">
      <w:pgSz w:w="11906" w:h="16838"/>
      <w:pgMar w:top="567" w:right="72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9FE"/>
    <w:multiLevelType w:val="hybridMultilevel"/>
    <w:tmpl w:val="0106A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4BF3"/>
    <w:multiLevelType w:val="multilevel"/>
    <w:tmpl w:val="CFFE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05444"/>
    <w:multiLevelType w:val="multilevel"/>
    <w:tmpl w:val="F020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E489F"/>
    <w:rsid w:val="000961E2"/>
    <w:rsid w:val="0033131B"/>
    <w:rsid w:val="00442C15"/>
    <w:rsid w:val="009E489F"/>
    <w:rsid w:val="00B612F2"/>
    <w:rsid w:val="00F7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15"/>
  </w:style>
  <w:style w:type="paragraph" w:styleId="Titre1">
    <w:name w:val="heading 1"/>
    <w:basedOn w:val="Normal"/>
    <w:next w:val="Normal"/>
    <w:link w:val="Titre1Car"/>
    <w:uiPriority w:val="9"/>
    <w:qFormat/>
    <w:rsid w:val="009E48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E4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48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recipeingredients-numberunit">
    <w:name w:val="recipeingredients-numberunit"/>
    <w:basedOn w:val="Policepardfaut"/>
    <w:rsid w:val="009E489F"/>
  </w:style>
  <w:style w:type="character" w:customStyle="1" w:styleId="recipeingredients-quantities">
    <w:name w:val="recipeingredients-quantities"/>
    <w:basedOn w:val="Policepardfaut"/>
    <w:rsid w:val="009E489F"/>
  </w:style>
  <w:style w:type="character" w:customStyle="1" w:styleId="recipeingredients-quantity">
    <w:name w:val="recipeingredients-quantity"/>
    <w:basedOn w:val="Policepardfaut"/>
    <w:rsid w:val="009E489F"/>
  </w:style>
  <w:style w:type="character" w:customStyle="1" w:styleId="Titre1Car">
    <w:name w:val="Titre 1 Car"/>
    <w:basedOn w:val="Policepardfaut"/>
    <w:link w:val="Titre1"/>
    <w:uiPriority w:val="9"/>
    <w:rsid w:val="009E48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E48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6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1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9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2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1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7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9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77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60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68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9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6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9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9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3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9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0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6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02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2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3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9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5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86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8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14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5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3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8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1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9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8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5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1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32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6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80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66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32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02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11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36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1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66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3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4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31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3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0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1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97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6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7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3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2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3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66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1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4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1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35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7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7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6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55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9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27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1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0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5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6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77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0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Gâteau au yaourt et aux framboises</vt:lpstr>
      <vt:lpstr>ou autre fruits</vt:lpstr>
      <vt:lpstr>    Ingrédients pour 6 personnes</vt:lpstr>
      <vt:lpstr>    Étapes de préparation </vt:lpstr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</dc:creator>
  <cp:lastModifiedBy>Marie-Noëlle</cp:lastModifiedBy>
  <cp:revision>2</cp:revision>
  <dcterms:created xsi:type="dcterms:W3CDTF">2023-03-12T09:36:00Z</dcterms:created>
  <dcterms:modified xsi:type="dcterms:W3CDTF">2023-03-12T09:36:00Z</dcterms:modified>
</cp:coreProperties>
</file>